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5F27E6" w14:textId="77777777" w:rsidR="00EA55F3" w:rsidRPr="00EA55F3" w:rsidRDefault="00EA55F3" w:rsidP="00EA55F3">
      <w:pPr>
        <w:pStyle w:val="Normlnweb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EA55F3">
        <w:rPr>
          <w:rStyle w:val="Siln"/>
          <w:rFonts w:ascii="Arial" w:hAnsi="Arial" w:cs="Arial"/>
          <w:color w:val="000000"/>
          <w:sz w:val="28"/>
          <w:szCs w:val="28"/>
        </w:rPr>
        <w:fldChar w:fldCharType="begin"/>
      </w:r>
      <w:r w:rsidRPr="00EA55F3">
        <w:rPr>
          <w:rStyle w:val="Siln"/>
          <w:rFonts w:ascii="Arial" w:hAnsi="Arial" w:cs="Arial"/>
          <w:color w:val="000000"/>
          <w:sz w:val="28"/>
          <w:szCs w:val="28"/>
        </w:rPr>
        <w:instrText xml:space="preserve"> HYPERLINK "https://fb.me/e/1ZWB45BKq" </w:instrText>
      </w:r>
      <w:r w:rsidRPr="00EA55F3">
        <w:rPr>
          <w:rStyle w:val="Siln"/>
          <w:rFonts w:ascii="Arial" w:hAnsi="Arial" w:cs="Arial"/>
          <w:color w:val="000000"/>
          <w:sz w:val="28"/>
          <w:szCs w:val="28"/>
        </w:rPr>
        <w:fldChar w:fldCharType="separate"/>
      </w:r>
      <w:r w:rsidRPr="00EA55F3">
        <w:rPr>
          <w:rStyle w:val="Hypertextovodkaz"/>
          <w:rFonts w:ascii="Arial" w:hAnsi="Arial" w:cs="Arial"/>
          <w:b/>
          <w:bCs/>
          <w:color w:val="1F84E7"/>
          <w:sz w:val="28"/>
          <w:szCs w:val="28"/>
        </w:rPr>
        <w:t>WEBINÁŘ BESIP PRO PEDAGOGY A ORGANIZÁTORY DOPRAVNÍCH SOUTĚŽÍ JIHOČESKÉHO KRAJE</w:t>
      </w:r>
      <w:r w:rsidRPr="00EA55F3">
        <w:rPr>
          <w:rStyle w:val="Siln"/>
          <w:rFonts w:ascii="Arial" w:hAnsi="Arial" w:cs="Arial"/>
          <w:color w:val="000000"/>
          <w:sz w:val="28"/>
          <w:szCs w:val="28"/>
        </w:rPr>
        <w:fldChar w:fldCharType="end"/>
      </w:r>
    </w:p>
    <w:p w14:paraId="4C8A80F7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78825879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KDY: ÚTERÝ 30. BŘEZNA 2021 OD 9:00 HOD.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B890481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127EAE18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KDE: </w:t>
      </w:r>
      <w:hyperlink r:id="rId4" w:history="1">
        <w:r>
          <w:rPr>
            <w:rStyle w:val="Hypertextovodkaz"/>
            <w:rFonts w:ascii="Arial" w:hAnsi="Arial" w:cs="Arial"/>
            <w:b/>
            <w:bCs/>
            <w:color w:val="1F84E7"/>
            <w:sz w:val="18"/>
            <w:szCs w:val="18"/>
          </w:rPr>
          <w:t>NA VAŠICH POČÍTAČÍCH A MOBILECH</w:t>
        </w:r>
      </w:hyperlink>
      <w:r>
        <w:rPr>
          <w:rStyle w:val="Siln"/>
          <w:rFonts w:ascii="Arial" w:hAnsi="Arial" w:cs="Arial"/>
          <w:color w:val="000000"/>
          <w:sz w:val="18"/>
          <w:szCs w:val="18"/>
        </w:rPr>
        <w:t xml:space="preserve"> </w:t>
      </w:r>
    </w:p>
    <w:p w14:paraId="20E99168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3B7C0F95" w14:textId="77777777" w:rsidR="00EA55F3" w:rsidRDefault="00EA55F3" w:rsidP="00EA55F3">
      <w:pPr>
        <w:spacing w:after="240"/>
      </w:pPr>
      <w:r>
        <w:rPr>
          <w:rStyle w:val="Siln"/>
          <w:rFonts w:ascii="Arial" w:hAnsi="Arial" w:cs="Arial"/>
          <w:color w:val="000000"/>
          <w:sz w:val="18"/>
          <w:szCs w:val="18"/>
        </w:rPr>
        <w:t>PRO KOHO: PRO UČITELE DOPRAVNÍ VÝCHOVY, ORGANIZÁTORY DOPRAVNÍCH SOUTĚŽÍ A PROVOZOVATELE DDH</w:t>
      </w:r>
    </w:p>
    <w:p w14:paraId="216EA7F0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2D2D6FBD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POŘÁDÁ: ODBOR DOPRAVY A SILNIČNÍHO HOSPODÁŘSTVÍ KRAJSKÉHO ÚŘADU A KRAJSKÉ STŘEDISKO BESIP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3247F6D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6A39434D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 xml:space="preserve">V RÁMCI WEBINÁŘE BUDE OCENĚN PEDAGOG ZA PRÁCI V OBLASTI BESIP. </w:t>
      </w:r>
    </w:p>
    <w:p w14:paraId="31D7BE7C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3CB368E6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PODROBNOSTI: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49CC0ED4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3461BB99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Style w:val="d2edcug0"/>
          <w:rFonts w:ascii="Arial" w:hAnsi="Arial" w:cs="Arial"/>
          <w:color w:val="000000"/>
          <w:sz w:val="18"/>
          <w:szCs w:val="18"/>
        </w:rPr>
        <w:t xml:space="preserve">- </w:t>
      </w:r>
      <w:hyperlink r:id="rId5" w:history="1">
        <w:r>
          <w:rPr>
            <w:rStyle w:val="Hypertextovodkaz"/>
            <w:rFonts w:ascii="Arial" w:hAnsi="Arial" w:cs="Arial"/>
            <w:b/>
            <w:bCs/>
            <w:color w:val="1F84E7"/>
            <w:sz w:val="18"/>
            <w:szCs w:val="18"/>
          </w:rPr>
          <w:t xml:space="preserve">schůzka v aplikaci MS </w:t>
        </w:r>
        <w:proofErr w:type="spellStart"/>
        <w:r>
          <w:rPr>
            <w:rStyle w:val="Hypertextovodkaz"/>
            <w:rFonts w:ascii="Arial" w:hAnsi="Arial" w:cs="Arial"/>
            <w:b/>
            <w:bCs/>
            <w:color w:val="1F84E7"/>
            <w:sz w:val="18"/>
            <w:szCs w:val="18"/>
          </w:rPr>
          <w:t>Teams</w:t>
        </w:r>
        <w:proofErr w:type="spellEnd"/>
      </w:hyperlink>
      <w:r>
        <w:rPr>
          <w:rStyle w:val="d2edcug0"/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2edcug0"/>
          <w:rFonts w:ascii="Arial" w:hAnsi="Arial" w:cs="Arial"/>
          <w:color w:val="000000"/>
          <w:sz w:val="18"/>
          <w:szCs w:val="18"/>
        </w:rPr>
        <w:t>- online náhrada za tradiční seminář BESIP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2edcug0"/>
          <w:rFonts w:ascii="Arial" w:hAnsi="Arial" w:cs="Arial"/>
          <w:color w:val="000000"/>
          <w:sz w:val="18"/>
          <w:szCs w:val="18"/>
        </w:rPr>
        <w:t>- budeme se zabývat dopravní výchovou, metodikou, provozem DDH v našem kraji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Style w:val="d2edcug0"/>
          <w:rFonts w:ascii="Arial" w:hAnsi="Arial" w:cs="Arial"/>
          <w:color w:val="000000"/>
          <w:sz w:val="18"/>
          <w:szCs w:val="18"/>
        </w:rPr>
        <w:t>- ke schůzce se připojí pracovníci samostatného oddělení BESIP Ministerstva dopravy, Centra služeb pro silniční dopravu a krajští koordinátoři sousedních krajů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466BB98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143775FC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PŘEDBĚŽNÝ PROGRAM (v závorce uveden přednášející):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2EB60E21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1948C9B4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09:00 - 09:05 Přivítání, úvod, obsluha aplikace MS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Teams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(Mgr. Luboš Rákosník, pracovník ODSH KÚ JČK)</w:t>
      </w:r>
    </w:p>
    <w:p w14:paraId="186EBD55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09:05 - 09:15 Ocenění jednoho z pedagogů za celoživotní práci (Mgr. Bc. Antonín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Krák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náměstek hejtmana JČK, radní pro dopravu)</w:t>
      </w:r>
    </w:p>
    <w:p w14:paraId="6B622F88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09:15 - 09:45 Strategie BESIP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2021 - 2030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pro ČR (Mgr. Tomáš Neřold, MA, vedoucí oddělení BESIP MD ČR)</w:t>
      </w:r>
    </w:p>
    <w:p w14:paraId="30C66374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09:45 - 10:10 Dopravní výchova v ČR (Mgr. Judita Stuchlíková (oddělení BESIP MD ČR)</w:t>
      </w:r>
    </w:p>
    <w:p w14:paraId="45E2141C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10:10 - 10:30 Činnost krajských koordinátorů BESIP, DDH v ČR (Jiří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Polomis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vedoucí oddělení BESIP CSPSD)</w:t>
      </w:r>
    </w:p>
    <w:p w14:paraId="0D2A4E24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10:30 - 10:40 Přestávka</w:t>
      </w:r>
    </w:p>
    <w:p w14:paraId="2B0477FF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10:40 - 11:00 Strategie BESIP Jihočeského kraje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2021 - 2030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(JUDr. Andrea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Tetourová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zástupkyně vedoucího ODSH KÚ JČK)</w:t>
      </w:r>
    </w:p>
    <w:p w14:paraId="657C3EF6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11:00 - 11:20 Dopravní výchova v kraji, činnost Týmu bezpečnosti JČK (Václav Kovář, krajský koordinátor BESIP)</w:t>
      </w:r>
    </w:p>
    <w:p w14:paraId="6A884E96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11:20 - 11:30 Přestávka </w:t>
      </w:r>
    </w:p>
    <w:p w14:paraId="0A3BCDED" w14:textId="77777777" w:rsidR="00EA55F3" w:rsidRDefault="00EA55F3" w:rsidP="00EA55F3">
      <w:pPr>
        <w:pStyle w:val="Normlnweb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11:30 - 13:00 Moderovaná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diskuze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(Mgr. Luboš Rákosník, pracovník ODSH KÚ JČK) </w:t>
      </w:r>
    </w:p>
    <w:p w14:paraId="3357B31F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467F84AD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Změna v programu vyhrazena. </w:t>
      </w:r>
    </w:p>
    <w:p w14:paraId="2511C794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36222D5E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Style w:val="Siln"/>
          <w:rFonts w:ascii="Arial" w:hAnsi="Arial" w:cs="Arial"/>
          <w:color w:val="000000"/>
          <w:sz w:val="18"/>
          <w:szCs w:val="18"/>
        </w:rPr>
        <w:t>FINANCOVÁNO: BEZ NÁKLADŮ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58333641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  </w:t>
      </w:r>
    </w:p>
    <w:p w14:paraId="3FB543EA" w14:textId="77777777" w:rsidR="00EA55F3" w:rsidRDefault="00EA55F3" w:rsidP="00EA55F3">
      <w:pPr>
        <w:pStyle w:val="Normln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18"/>
        </w:rPr>
      </w:pPr>
      <w:hyperlink r:id="rId6" w:history="1">
        <w:r>
          <w:rPr>
            <w:rStyle w:val="Hypertextovodkaz"/>
            <w:rFonts w:ascii="Arial" w:hAnsi="Arial" w:cs="Arial"/>
            <w:b/>
            <w:bCs/>
            <w:color w:val="1F84E7"/>
            <w:sz w:val="18"/>
            <w:szCs w:val="18"/>
          </w:rPr>
          <w:t>ODKAZ NA UDÁLOST</w:t>
        </w:r>
      </w:hyperlink>
    </w:p>
    <w:p w14:paraId="27FB3BDB" w14:textId="77777777" w:rsidR="00675A86" w:rsidRDefault="00675A86"/>
    <w:sectPr w:rsidR="00675A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5F3"/>
    <w:rsid w:val="00675A86"/>
    <w:rsid w:val="00EA5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4EEA1"/>
  <w15:chartTrackingRefBased/>
  <w15:docId w15:val="{BE6021B6-EBBB-4C45-B417-96DADD97F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55F3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A55F3"/>
    <w:rPr>
      <w:color w:val="0563C1"/>
      <w:u w:val="single"/>
    </w:rPr>
  </w:style>
  <w:style w:type="paragraph" w:styleId="Normlnweb">
    <w:name w:val="Normal (Web)"/>
    <w:basedOn w:val="Normln"/>
    <w:uiPriority w:val="99"/>
    <w:semiHidden/>
    <w:unhideWhenUsed/>
    <w:rsid w:val="00EA55F3"/>
    <w:pPr>
      <w:spacing w:before="100" w:beforeAutospacing="1" w:after="100" w:afterAutospacing="1"/>
    </w:pPr>
    <w:rPr>
      <w:lang w:eastAsia="cs-CZ"/>
    </w:rPr>
  </w:style>
  <w:style w:type="character" w:customStyle="1" w:styleId="d2edcug0">
    <w:name w:val="d2edcug0"/>
    <w:basedOn w:val="Standardnpsmoodstavce"/>
    <w:rsid w:val="00EA55F3"/>
  </w:style>
  <w:style w:type="character" w:styleId="Siln">
    <w:name w:val="Strong"/>
    <w:basedOn w:val="Standardnpsmoodstavce"/>
    <w:uiPriority w:val="22"/>
    <w:qFormat/>
    <w:rsid w:val="00EA55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1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:meeting_NDAwNGI4YmItYzU3ZC00MjE0LWIzZDMtYmM2NWNlNTVlMDlk@thread.v2/0?context=%7B%22Tid%22:%22d89d186e-b2f4-437f-82c3-98aa734131b7%22,%22Oid%22:%2295fb28ed-daee-4d5c-b027-e4f72558b3cd%22%7D" TargetMode="External"/><Relationship Id="rId5" Type="http://schemas.openxmlformats.org/officeDocument/2006/relationships/hyperlink" Target="https://teams.microsoft.com/l/meetup-join/19:meeting_NDAwNGI4YmItYzU3ZC00MjE0LWIzZDMtYmM2NWNlNTVlMDlk@thread.v2/0?context=%7B%22Tid%22:%22d89d186e-b2f4-437f-82c3-98aa734131b7%22,%22Oid%22:%2295fb28ed-daee-4d5c-b027-e4f72558b3cd%22%7D" TargetMode="External"/><Relationship Id="rId4" Type="http://schemas.openxmlformats.org/officeDocument/2006/relationships/hyperlink" Target="https://teams.microsoft.com/l/meetup-join/19:meeting_NDAwNGI4YmItYzU3ZC00MjE0LWIzZDMtYmM2NWNlNTVlMDlk@thread.v2/0?context=%7B%22Tid%22:%22d89d186e-b2f4-437f-82c3-98aa734131b7%22,%22Oid%22:%2295fb28ed-daee-4d5c-b027-e4f72558b3cd%22%7D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Dominová Marcela</dc:creator>
  <cp:keywords/>
  <dc:description/>
  <cp:lastModifiedBy>Dominová Marcela</cp:lastModifiedBy>
  <cp:revision>1</cp:revision>
  <dcterms:created xsi:type="dcterms:W3CDTF">2021-03-26T07:24:00Z</dcterms:created>
  <dcterms:modified xsi:type="dcterms:W3CDTF">2021-03-26T07:26:00Z</dcterms:modified>
</cp:coreProperties>
</file>